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778" w:type="dxa"/>
        <w:tblLook w:val="04A0" w:firstRow="1" w:lastRow="0" w:firstColumn="1" w:lastColumn="0" w:noHBand="0" w:noVBand="1"/>
      </w:tblPr>
      <w:tblGrid>
        <w:gridCol w:w="3793"/>
      </w:tblGrid>
      <w:tr w:rsidR="006D78E5" w:rsidTr="000F7039"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E3306A" w:rsidRPr="00E3306A" w:rsidRDefault="00E3306A" w:rsidP="00E330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06A">
              <w:rPr>
                <w:rFonts w:ascii="Times New Roman" w:hAnsi="Times New Roman"/>
                <w:sz w:val="24"/>
                <w:szCs w:val="24"/>
              </w:rPr>
              <w:t>ПРИЛОЖЕНИЕ 6</w:t>
            </w:r>
          </w:p>
          <w:p w:rsidR="00E3306A" w:rsidRPr="00E3306A" w:rsidRDefault="00E3306A" w:rsidP="00E330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06A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E3306A" w:rsidRPr="00E3306A" w:rsidRDefault="00E3306A" w:rsidP="00E330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06A">
              <w:rPr>
                <w:rFonts w:ascii="Times New Roman" w:hAnsi="Times New Roman"/>
                <w:sz w:val="24"/>
                <w:szCs w:val="24"/>
              </w:rPr>
              <w:t xml:space="preserve">города Бердска </w:t>
            </w:r>
            <w:r w:rsidR="000F7039">
              <w:rPr>
                <w:rFonts w:ascii="Times New Roman" w:hAnsi="Times New Roman"/>
                <w:sz w:val="24"/>
                <w:szCs w:val="24"/>
              </w:rPr>
              <w:t>пя</w:t>
            </w:r>
            <w:r w:rsidRPr="00E3306A">
              <w:rPr>
                <w:rFonts w:ascii="Times New Roman" w:hAnsi="Times New Roman"/>
                <w:sz w:val="24"/>
                <w:szCs w:val="24"/>
              </w:rPr>
              <w:t>того созыва</w:t>
            </w:r>
          </w:p>
          <w:p w:rsidR="00E3306A" w:rsidRDefault="00E3306A" w:rsidP="00E330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06A">
              <w:rPr>
                <w:rFonts w:ascii="Times New Roman" w:hAnsi="Times New Roman"/>
                <w:sz w:val="24"/>
                <w:szCs w:val="24"/>
              </w:rPr>
              <w:t>от _____________№________</w:t>
            </w:r>
          </w:p>
          <w:p w:rsidR="006D78E5" w:rsidRDefault="006D78E5" w:rsidP="000F70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78E5" w:rsidRDefault="006D78E5" w:rsidP="00414B47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14B47" w:rsidRPr="00E224F8" w:rsidRDefault="00414B47" w:rsidP="00414B47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224F8">
        <w:rPr>
          <w:rFonts w:ascii="Times New Roman" w:eastAsia="Times New Roman" w:hAnsi="Times New Roman"/>
          <w:bCs/>
          <w:sz w:val="24"/>
          <w:szCs w:val="24"/>
          <w:lang w:eastAsia="ru-RU"/>
        </w:rPr>
        <w:t>Таблица 1</w:t>
      </w:r>
    </w:p>
    <w:p w:rsidR="00414B47" w:rsidRDefault="00414B47" w:rsidP="00414B4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14B47" w:rsidRDefault="00414B47" w:rsidP="00414B4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746A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Источники финансирования дефицита бюджета на 20</w:t>
      </w:r>
      <w:r w:rsidR="002A538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="00B0766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1746A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:rsidR="006735E8" w:rsidRDefault="006735E8" w:rsidP="00414B4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14B47" w:rsidRPr="00992E11" w:rsidRDefault="00414B47" w:rsidP="00414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74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9649" w:type="dxa"/>
        <w:tblInd w:w="98" w:type="dxa"/>
        <w:tblLook w:val="04A0" w:firstRow="1" w:lastRow="0" w:firstColumn="1" w:lastColumn="0" w:noHBand="0" w:noVBand="1"/>
      </w:tblPr>
      <w:tblGrid>
        <w:gridCol w:w="2562"/>
        <w:gridCol w:w="5245"/>
        <w:gridCol w:w="1842"/>
      </w:tblGrid>
      <w:tr w:rsidR="00414B47" w:rsidRPr="00630F11" w:rsidTr="00FB66F7">
        <w:trPr>
          <w:trHeight w:val="230"/>
          <w:tblHeader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414B47" w:rsidRPr="00630F11" w:rsidTr="00FB66F7">
        <w:trPr>
          <w:trHeight w:val="230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4B47" w:rsidRPr="00630F11" w:rsidTr="00FB66F7">
        <w:trPr>
          <w:trHeight w:val="230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4B47" w:rsidRPr="00630F11" w:rsidTr="00FB66F7">
        <w:trPr>
          <w:trHeight w:val="230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4B47" w:rsidRPr="00630F11" w:rsidTr="00FB66F7">
        <w:trPr>
          <w:trHeight w:val="230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4B47" w:rsidRPr="00630F11" w:rsidTr="00FB66F7">
        <w:trPr>
          <w:trHeight w:val="230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4B47" w:rsidRPr="00630F11" w:rsidTr="00FB66F7">
        <w:trPr>
          <w:trHeight w:val="230"/>
          <w:tblHeader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14B47" w:rsidRPr="00630F11" w:rsidTr="00FB66F7">
        <w:trPr>
          <w:trHeight w:val="20"/>
          <w:tblHeader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414B47" w:rsidRPr="00630F11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01 00 00 00 00 0000 000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7D6" w:rsidRPr="00630F11" w:rsidRDefault="00B07661" w:rsidP="00B351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113</w:t>
            </w:r>
            <w:r w:rsidR="00B351B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364,2</w:t>
            </w:r>
          </w:p>
        </w:tc>
      </w:tr>
      <w:tr w:rsidR="00414B47" w:rsidRPr="00630F11" w:rsidTr="001E7028">
        <w:trPr>
          <w:trHeight w:val="254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47" w:rsidRPr="00630F11" w:rsidRDefault="00B351BE" w:rsidP="001E70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43 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495,3</w:t>
            </w:r>
          </w:p>
        </w:tc>
      </w:tr>
      <w:tr w:rsidR="00414B47" w:rsidRPr="00630F11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01 02 00 00 00 0000 700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47" w:rsidRPr="00630F11" w:rsidRDefault="00B351BE" w:rsidP="00527B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133 495,3</w:t>
            </w:r>
          </w:p>
        </w:tc>
      </w:tr>
      <w:tr w:rsidR="00414B47" w:rsidRPr="00630F11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01 02 00 00 04 0000 710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7D6" w:rsidRPr="00630F11" w:rsidRDefault="00B351BE" w:rsidP="009C07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133 495,3</w:t>
            </w:r>
          </w:p>
        </w:tc>
      </w:tr>
      <w:tr w:rsidR="00414B47" w:rsidRPr="00630F11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01 02 00 00 00 0000 800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47" w:rsidRPr="00630F11" w:rsidRDefault="00B07661" w:rsidP="00527B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90 000,0</w:t>
            </w:r>
          </w:p>
        </w:tc>
      </w:tr>
      <w:tr w:rsidR="00414B47" w:rsidRPr="00630F11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01 02 00 00 04 0000 810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бюджетами городских кругов кредитов от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47" w:rsidRPr="00630F11" w:rsidRDefault="00B07661" w:rsidP="00527B5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0 000,0</w:t>
            </w:r>
          </w:p>
        </w:tc>
      </w:tr>
      <w:tr w:rsidR="00414B47" w:rsidRPr="00630F11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01 05 00 00 00 0000 000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47" w:rsidRPr="00630F11" w:rsidRDefault="00B351BE" w:rsidP="009C07D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69 868,9</w:t>
            </w:r>
          </w:p>
        </w:tc>
      </w:tr>
      <w:tr w:rsidR="00414B47" w:rsidRPr="00630F11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01 05 00 00 00 0000 500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B47" w:rsidRPr="00630F11" w:rsidRDefault="00414B47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B47" w:rsidRPr="00630F11" w:rsidRDefault="00B351BE" w:rsidP="009419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3 662 292,0</w:t>
            </w:r>
          </w:p>
        </w:tc>
      </w:tr>
      <w:tr w:rsidR="006735E8" w:rsidRPr="00630F11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5E8" w:rsidRPr="00630F11" w:rsidRDefault="006735E8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01 05 02 01 04 0000 510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5E8" w:rsidRPr="00630F11" w:rsidRDefault="006735E8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5E8" w:rsidRPr="00630F11" w:rsidRDefault="00B351BE" w:rsidP="004B025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3 662 292,0</w:t>
            </w:r>
          </w:p>
        </w:tc>
      </w:tr>
      <w:tr w:rsidR="006735E8" w:rsidRPr="00630F11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5E8" w:rsidRPr="00630F11" w:rsidRDefault="006735E8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01 05 00 00 00 0000 600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5E8" w:rsidRPr="00630F11" w:rsidRDefault="006735E8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5E8" w:rsidRPr="00630F11" w:rsidRDefault="00B07661" w:rsidP="00B351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B351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</w:t>
            </w:r>
            <w:r w:rsidR="00B351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2 160,9</w:t>
            </w:r>
          </w:p>
        </w:tc>
      </w:tr>
      <w:tr w:rsidR="006735E8" w:rsidRPr="00630F11" w:rsidTr="00527B50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5E8" w:rsidRPr="00630F11" w:rsidRDefault="006735E8" w:rsidP="00527B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01 05 02 01 04 0000 610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5E8" w:rsidRPr="00630F11" w:rsidRDefault="006735E8" w:rsidP="00527B5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5E8" w:rsidRPr="00630F11" w:rsidRDefault="00B07661" w:rsidP="00B351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B351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</w:t>
            </w:r>
            <w:r w:rsidR="00B351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2 160,9</w:t>
            </w:r>
          </w:p>
        </w:tc>
      </w:tr>
    </w:tbl>
    <w:p w:rsidR="00414B47" w:rsidRDefault="00414B47" w:rsidP="00414B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43B8" w:rsidRDefault="003B6CC1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>_____________</w:t>
      </w:r>
    </w:p>
    <w:p w:rsidR="006043B8" w:rsidRDefault="006043B8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043B8" w:rsidRDefault="006043B8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043B8" w:rsidRDefault="006043B8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369F1" w:rsidRDefault="004369F1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043B8" w:rsidRDefault="006043B8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043B8" w:rsidRDefault="006043B8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043B8" w:rsidRDefault="006043B8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97631" w:rsidRDefault="00297631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F7039" w:rsidRDefault="000F7039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F7039" w:rsidRDefault="000F7039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F7039" w:rsidRDefault="000F7039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F7039" w:rsidRDefault="000F7039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F7039" w:rsidRDefault="000F7039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97631" w:rsidRDefault="00297631" w:rsidP="006043B8">
      <w:pPr>
        <w:spacing w:after="0" w:line="240" w:lineRule="auto"/>
        <w:ind w:left="7938" w:hanging="4536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043B8" w:rsidRPr="006043B8" w:rsidRDefault="006043B8" w:rsidP="006043B8">
      <w:pPr>
        <w:spacing w:after="0" w:line="240" w:lineRule="auto"/>
        <w:ind w:left="7938" w:hanging="4536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43B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Таблица 2</w:t>
      </w:r>
    </w:p>
    <w:p w:rsidR="006043B8" w:rsidRPr="006043B8" w:rsidRDefault="006043B8" w:rsidP="006043B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043B8" w:rsidRPr="006043B8" w:rsidRDefault="006043B8" w:rsidP="006043B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043B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Источники финансирования дефицита бюджета на 202</w:t>
      </w:r>
      <w:r w:rsidR="00B36F6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Pr="006043B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202</w:t>
      </w:r>
      <w:r w:rsidR="00B36F6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</w:t>
      </w:r>
      <w:r w:rsidRPr="006043B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годы</w:t>
      </w:r>
    </w:p>
    <w:p w:rsidR="006043B8" w:rsidRPr="006043B8" w:rsidRDefault="006043B8" w:rsidP="006043B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043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9932" w:type="dxa"/>
        <w:tblInd w:w="98" w:type="dxa"/>
        <w:tblLook w:val="04A0" w:firstRow="1" w:lastRow="0" w:firstColumn="1" w:lastColumn="0" w:noHBand="0" w:noVBand="1"/>
      </w:tblPr>
      <w:tblGrid>
        <w:gridCol w:w="2420"/>
        <w:gridCol w:w="4961"/>
        <w:gridCol w:w="1275"/>
        <w:gridCol w:w="1276"/>
      </w:tblGrid>
      <w:tr w:rsidR="006043B8" w:rsidRPr="006043B8" w:rsidTr="00166BEB">
        <w:trPr>
          <w:trHeight w:val="253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6043B8" w:rsidRPr="006043B8" w:rsidTr="00166BEB">
        <w:trPr>
          <w:trHeight w:val="253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043B8" w:rsidRPr="006043B8" w:rsidTr="00166BEB">
        <w:trPr>
          <w:trHeight w:val="253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043B8" w:rsidRPr="006043B8" w:rsidTr="00166BEB">
        <w:trPr>
          <w:trHeight w:val="253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B36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B36F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B36F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B36F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043B8" w:rsidRPr="006043B8" w:rsidTr="00166BEB">
        <w:trPr>
          <w:trHeight w:val="253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043B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01 00 00 00 00 0000 000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01 02 00 00 00 0000 700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B36F6D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B36F6D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000,0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B36F6D" w:rsidP="002A538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043B8" w:rsidRPr="006043B8" w:rsidRDefault="00B36F6D" w:rsidP="006043B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000,0</w:t>
            </w:r>
          </w:p>
        </w:tc>
      </w:tr>
      <w:tr w:rsidR="006043B8" w:rsidRPr="006043B8" w:rsidTr="002A5389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524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00 00 00 0000 800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B36F6D" w:rsidP="005245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B36F6D" w:rsidP="005245F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000,0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бюджетами городских кругов кредитов от кредитных организаций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B36F6D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043B8" w:rsidRPr="006043B8" w:rsidRDefault="00B36F6D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5245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2A53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000,0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01 03 01 00 00 0000 000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043B8" w:rsidRPr="006043B8" w:rsidRDefault="006043B8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01 03 01 00 00 0000 700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01 03 01 00 04 0000 710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01 03 01 00 00 0000 800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01 03 01 00 04 0000 810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043B8" w:rsidRPr="006043B8" w:rsidRDefault="006043B8" w:rsidP="006043B8">
            <w:pPr>
              <w:jc w:val="right"/>
              <w:rPr>
                <w:sz w:val="20"/>
                <w:szCs w:val="20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043B8" w:rsidRPr="006043B8" w:rsidTr="00166BEB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3B8" w:rsidRPr="006043B8" w:rsidRDefault="006043B8" w:rsidP="006043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3B8" w:rsidRPr="006043B8" w:rsidRDefault="006043B8" w:rsidP="006043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245F7" w:rsidRPr="006043B8" w:rsidTr="005245F7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5F7" w:rsidRPr="006043B8" w:rsidRDefault="005245F7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01 05 00 00 00 0000 500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5F7" w:rsidRPr="006043B8" w:rsidRDefault="005245F7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5F7" w:rsidRDefault="00B36F6D" w:rsidP="004F03C7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3 732 881,9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5F7" w:rsidRDefault="00B36F6D" w:rsidP="004F03C7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3 636 634,0</w:t>
            </w:r>
          </w:p>
        </w:tc>
      </w:tr>
      <w:tr w:rsidR="00B36F6D" w:rsidRPr="006043B8" w:rsidTr="005245F7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F6D" w:rsidRPr="006043B8" w:rsidRDefault="00B36F6D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01 05 02 01 04 0000 510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F6D" w:rsidRPr="006043B8" w:rsidRDefault="00B36F6D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F6D" w:rsidRDefault="00B36F6D" w:rsidP="0093632D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3 732 881,9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F6D" w:rsidRDefault="00B36F6D" w:rsidP="0093632D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3 636 634,0</w:t>
            </w:r>
          </w:p>
        </w:tc>
      </w:tr>
      <w:tr w:rsidR="00B36F6D" w:rsidRPr="006043B8" w:rsidTr="005245F7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F6D" w:rsidRPr="006043B8" w:rsidRDefault="00B36F6D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01 05 00 00 00 0000 600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F6D" w:rsidRPr="006043B8" w:rsidRDefault="00B36F6D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F6D" w:rsidRDefault="00B36F6D" w:rsidP="0093632D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3 732 881,9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F6D" w:rsidRDefault="00B36F6D" w:rsidP="0093632D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3 636 634,0</w:t>
            </w:r>
          </w:p>
        </w:tc>
      </w:tr>
      <w:tr w:rsidR="00B36F6D" w:rsidRPr="006043B8" w:rsidTr="005245F7">
        <w:trPr>
          <w:trHeight w:val="20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F6D" w:rsidRPr="006043B8" w:rsidRDefault="00B36F6D" w:rsidP="006043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01 05 02 01 04 0000 610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F6D" w:rsidRPr="006043B8" w:rsidRDefault="00B36F6D" w:rsidP="006043B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043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F6D" w:rsidRDefault="00B36F6D" w:rsidP="0093632D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3 732 881,9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F6D" w:rsidRDefault="00B36F6D" w:rsidP="0093632D">
            <w:pPr>
              <w:jc w:val="right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3 636 634,0</w:t>
            </w:r>
          </w:p>
        </w:tc>
      </w:tr>
    </w:tbl>
    <w:p w:rsidR="006043B8" w:rsidRDefault="006043B8" w:rsidP="00414B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306A" w:rsidRPr="00E3306A" w:rsidRDefault="00E3306A" w:rsidP="00E3306A">
      <w:pPr>
        <w:spacing w:after="0" w:line="240" w:lineRule="auto"/>
        <w:ind w:left="7938" w:hanging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E3306A">
        <w:rPr>
          <w:rFonts w:ascii="Times New Roman" w:hAnsi="Times New Roman"/>
          <w:sz w:val="28"/>
          <w:szCs w:val="28"/>
        </w:rPr>
        <w:t>___________ .»</w:t>
      </w:r>
    </w:p>
    <w:p w:rsidR="006D78E5" w:rsidRDefault="006D78E5" w:rsidP="00DF3BAD">
      <w:pPr>
        <w:jc w:val="center"/>
      </w:pPr>
      <w:r>
        <w:rPr>
          <w:rFonts w:ascii="Times New Roman" w:hAnsi="Times New Roman"/>
          <w:sz w:val="28"/>
          <w:szCs w:val="28"/>
        </w:rPr>
        <w:t>____________</w:t>
      </w:r>
    </w:p>
    <w:sectPr w:rsidR="006D78E5" w:rsidSect="00FB66F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B47"/>
    <w:rsid w:val="00097D82"/>
    <w:rsid w:val="000F7039"/>
    <w:rsid w:val="00142CF1"/>
    <w:rsid w:val="00166BEB"/>
    <w:rsid w:val="0018396E"/>
    <w:rsid w:val="001E7028"/>
    <w:rsid w:val="00297631"/>
    <w:rsid w:val="002A5389"/>
    <w:rsid w:val="002B156E"/>
    <w:rsid w:val="00301096"/>
    <w:rsid w:val="00303540"/>
    <w:rsid w:val="003420CA"/>
    <w:rsid w:val="003B6CC1"/>
    <w:rsid w:val="00414B47"/>
    <w:rsid w:val="004369F1"/>
    <w:rsid w:val="004B0256"/>
    <w:rsid w:val="004F03C7"/>
    <w:rsid w:val="005245F7"/>
    <w:rsid w:val="00527B50"/>
    <w:rsid w:val="005C7DC8"/>
    <w:rsid w:val="006043B8"/>
    <w:rsid w:val="006735E8"/>
    <w:rsid w:val="006D78E5"/>
    <w:rsid w:val="007C400A"/>
    <w:rsid w:val="00852AEB"/>
    <w:rsid w:val="0086768F"/>
    <w:rsid w:val="0088485E"/>
    <w:rsid w:val="00941934"/>
    <w:rsid w:val="009C07D6"/>
    <w:rsid w:val="00A04ECA"/>
    <w:rsid w:val="00A57C96"/>
    <w:rsid w:val="00A97B13"/>
    <w:rsid w:val="00AF3048"/>
    <w:rsid w:val="00B07661"/>
    <w:rsid w:val="00B351BE"/>
    <w:rsid w:val="00B36F6D"/>
    <w:rsid w:val="00B93A71"/>
    <w:rsid w:val="00BD69F1"/>
    <w:rsid w:val="00CE5E8D"/>
    <w:rsid w:val="00DB144F"/>
    <w:rsid w:val="00DF3BAD"/>
    <w:rsid w:val="00E3306A"/>
    <w:rsid w:val="00F408DA"/>
    <w:rsid w:val="00F54514"/>
    <w:rsid w:val="00FB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B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4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76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768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B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4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76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768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C1B1E-7133-401F-857B-5A7F15CED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2020-01-31T04:35:00Z</cp:lastPrinted>
  <dcterms:created xsi:type="dcterms:W3CDTF">2020-01-31T02:41:00Z</dcterms:created>
  <dcterms:modified xsi:type="dcterms:W3CDTF">2021-11-09T02:22:00Z</dcterms:modified>
</cp:coreProperties>
</file>